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3D3C" w14:textId="77777777" w:rsidR="009B6BC8" w:rsidRDefault="005C3C0A">
      <w:pPr>
        <w:rPr>
          <w:sz w:val="22"/>
        </w:rPr>
      </w:pPr>
      <w:r>
        <w:rPr>
          <w:rFonts w:hint="eastAsia"/>
          <w:sz w:val="22"/>
        </w:rPr>
        <w:t>様式２</w:t>
      </w:r>
    </w:p>
    <w:p w14:paraId="5545F53F" w14:textId="77777777" w:rsidR="00F76301" w:rsidRDefault="00F76301">
      <w:pPr>
        <w:rPr>
          <w:sz w:val="22"/>
        </w:rPr>
      </w:pPr>
    </w:p>
    <w:p w14:paraId="77DE528B" w14:textId="53192A52" w:rsidR="00F76301" w:rsidRPr="00267757" w:rsidRDefault="0068654D" w:rsidP="009E31CB">
      <w:pPr>
        <w:spacing w:line="320" w:lineRule="exact"/>
        <w:ind w:rightChars="66" w:right="139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68654D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福山市立大学授業評価アンケート</w:t>
      </w:r>
      <w:r w:rsidR="000C59DF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集計・分析</w:t>
      </w:r>
      <w:r w:rsidR="00F76301"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業務</w:t>
      </w:r>
    </w:p>
    <w:p w14:paraId="2711847A" w14:textId="77777777" w:rsidR="009B6BC8" w:rsidRPr="00F76301" w:rsidRDefault="009B6BC8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F76301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入札参加資格審査申請書受付票</w:t>
      </w:r>
    </w:p>
    <w:p w14:paraId="6613F809" w14:textId="77777777" w:rsidR="009B6BC8" w:rsidRDefault="009B6BC8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271F688F" w14:textId="77777777" w:rsidR="00F76301" w:rsidRPr="00763B15" w:rsidRDefault="00F76301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7AFAF004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07D6C0E5" w14:textId="77777777" w:rsidR="009B6BC8" w:rsidRDefault="0092055D">
      <w:pPr>
        <w:rPr>
          <w:sz w:val="22"/>
        </w:rPr>
      </w:pPr>
      <w:r>
        <w:rPr>
          <w:noProof/>
          <w:sz w:val="20"/>
        </w:rPr>
        <w:pict w14:anchorId="2C93EEFF">
          <v:line id="_x0000_s2072" style="position:absolute;left:0;text-align:left;z-index:251660800" from="108pt,0" to="378pt,0" o:allowincell="f" strokeweight=".25pt">
            <v:stroke dashstyle="1 1" endcap="round"/>
          </v:line>
        </w:pic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54B2B2FC" w14:textId="77777777" w:rsidR="009B6BC8" w:rsidRDefault="0092055D">
      <w:pPr>
        <w:rPr>
          <w:sz w:val="22"/>
        </w:rPr>
      </w:pPr>
      <w:r>
        <w:rPr>
          <w:noProof/>
          <w:sz w:val="16"/>
        </w:rPr>
        <w:pict w14:anchorId="42447398">
          <v:line id="_x0000_s2065" style="position:absolute;left:0;text-align:left;z-index:251653632" from="108pt,0" to="378pt,0" o:allowincell="f" strokeweight=".25pt">
            <v:stroke dashstyle="1 1" endcap="round"/>
          </v:line>
        </w:pict>
      </w:r>
      <w:r w:rsidR="0021635F" w:rsidRPr="00BE29CA">
        <w:rPr>
          <w:rFonts w:hint="eastAsia"/>
          <w:spacing w:val="66"/>
          <w:kern w:val="0"/>
          <w:sz w:val="22"/>
          <w:fitText w:val="1980" w:id="57908993"/>
        </w:rPr>
        <w:t>代表者職名</w:t>
      </w:r>
      <w:r w:rsidR="0021635F" w:rsidRPr="00BE29CA">
        <w:rPr>
          <w:rFonts w:hint="eastAsia"/>
          <w:kern w:val="0"/>
          <w:sz w:val="22"/>
          <w:fitText w:val="1980" w:id="57908993"/>
        </w:rPr>
        <w:t>前</w:t>
      </w:r>
    </w:p>
    <w:p w14:paraId="66894450" w14:textId="77777777" w:rsidR="009B6BC8" w:rsidRDefault="0092055D">
      <w:pPr>
        <w:rPr>
          <w:sz w:val="22"/>
        </w:rPr>
      </w:pPr>
      <w:r>
        <w:rPr>
          <w:noProof/>
          <w:sz w:val="16"/>
        </w:rPr>
        <w:pict w14:anchorId="57136895">
          <v:line id="_x0000_s2066" style="position:absolute;left:0;text-align:left;z-index:251654656" from="108pt,0" to="378pt,0" o:allowincell="f" strokeweight=".25pt">
            <v:stroke dashstyle="1 1" endcap="round"/>
          </v:line>
        </w:pict>
      </w:r>
    </w:p>
    <w:p w14:paraId="3B0E97F1" w14:textId="6E72137D" w:rsidR="009B6BC8" w:rsidRDefault="000C59DF">
      <w:pPr>
        <w:rPr>
          <w:sz w:val="22"/>
        </w:rPr>
      </w:pPr>
      <w:r>
        <w:rPr>
          <w:rFonts w:hint="eastAsia"/>
          <w:sz w:val="22"/>
        </w:rPr>
        <w:t>本書類提出担当者</w:t>
      </w:r>
      <w:r w:rsidR="009B6BC8">
        <w:rPr>
          <w:rFonts w:hint="eastAsia"/>
          <w:sz w:val="22"/>
        </w:rPr>
        <w:t>の所属・職名</w:t>
      </w:r>
      <w:r w:rsidR="006107AD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名前</w:t>
      </w:r>
      <w:r w:rsidR="006107AD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連絡先</w:t>
      </w:r>
    </w:p>
    <w:p w14:paraId="39E7BB16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0A012039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1E9FF838">
          <v:line id="_x0000_s2067" style="position:absolute;left:0;text-align:left;z-index:251655680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683DED64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7A0238E2">
          <v:line id="_x0000_s2068" style="position:absolute;left:0;text-align:left;z-index:251656704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連絡先電話番号</w:t>
      </w:r>
    </w:p>
    <w:p w14:paraId="2AC9087F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424D2D50">
          <v:line id="_x0000_s2069" style="position:absolute;left:0;text-align:left;z-index:251657728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7D57AA94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25D02F9B">
          <v:line id="_x0000_s2070" style="position:absolute;left:0;text-align:left;z-index:251658752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737E3AE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3EBF031C">
          <v:line id="_x0000_s2071" style="position:absolute;left:0;text-align:left;z-index:251659776" from="108pt,0" to="297pt,0" o:allowincell="f" strokeweight=".25pt">
            <v:stroke dashstyle="1 1" endcap="round"/>
          </v:line>
        </w:pict>
      </w:r>
    </w:p>
    <w:p w14:paraId="2626640D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527"/>
        <w:gridCol w:w="3150"/>
      </w:tblGrid>
      <w:tr w:rsidR="00964090" w14:paraId="780D384F" w14:textId="77777777" w:rsidTr="00E34151">
        <w:tc>
          <w:tcPr>
            <w:tcW w:w="1038" w:type="dxa"/>
          </w:tcPr>
          <w:p w14:paraId="29D91865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527" w:type="dxa"/>
          </w:tcPr>
          <w:p w14:paraId="0889B416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</w:t>
            </w:r>
            <w:r w:rsidR="00CB326C">
              <w:rPr>
                <w:rFonts w:hint="eastAsia"/>
                <w:sz w:val="22"/>
              </w:rPr>
              <w:t>）</w:t>
            </w:r>
          </w:p>
        </w:tc>
        <w:tc>
          <w:tcPr>
            <w:tcW w:w="3150" w:type="dxa"/>
          </w:tcPr>
          <w:p w14:paraId="25CE57DB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14:paraId="08AC7C89" w14:textId="77777777" w:rsidTr="00E34151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</w:tcPr>
          <w:p w14:paraId="2E36210B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bottom w:val="dotted" w:sz="4" w:space="0" w:color="auto"/>
            </w:tcBorders>
          </w:tcPr>
          <w:p w14:paraId="6D9E5DAA" w14:textId="77777777" w:rsidR="00964090" w:rsidRPr="00CB326C" w:rsidRDefault="005D6B14" w:rsidP="005D6B14">
            <w:pPr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</w:t>
            </w:r>
            <w:r w:rsidR="00F604B8" w:rsidRPr="00CB326C">
              <w:rPr>
                <w:rFonts w:ascii="ＭＳ 明朝" w:hAnsi="ＭＳ 明朝" w:hint="eastAsia"/>
                <w:sz w:val="22"/>
              </w:rPr>
              <w:t>参加</w:t>
            </w:r>
            <w:r w:rsidR="0077510F" w:rsidRPr="00CB326C">
              <w:rPr>
                <w:rFonts w:ascii="ＭＳ 明朝" w:hAnsi="ＭＳ 明朝" w:hint="eastAsia"/>
                <w:sz w:val="22"/>
              </w:rPr>
              <w:t>資格審査</w:t>
            </w:r>
            <w:r w:rsidR="00964090" w:rsidRPr="00CB326C">
              <w:rPr>
                <w:rFonts w:ascii="ＭＳ 明朝" w:hAnsi="ＭＳ 明朝" w:hint="eastAsia"/>
                <w:sz w:val="22"/>
              </w:rPr>
              <w:t>申請書</w:t>
            </w:r>
            <w:r w:rsidR="00CB326C" w:rsidRPr="00CB326C">
              <w:rPr>
                <w:rFonts w:ascii="ＭＳ 明朝" w:hAnsi="ＭＳ 明朝" w:hint="eastAsia"/>
                <w:sz w:val="22"/>
              </w:rPr>
              <w:t xml:space="preserve"> </w:t>
            </w:r>
            <w:r w:rsidR="00CB326C">
              <w:rPr>
                <w:rFonts w:ascii="ＭＳ 明朝" w:hAnsi="ＭＳ 明朝" w:hint="eastAsia"/>
                <w:sz w:val="22"/>
              </w:rPr>
              <w:t>(</w:t>
            </w:r>
            <w:r w:rsidR="00CB326C" w:rsidRPr="00CB326C">
              <w:rPr>
                <w:rFonts w:ascii="ＭＳ 明朝" w:hAnsi="ＭＳ 明朝" w:hint="eastAsia"/>
                <w:sz w:val="22"/>
              </w:rPr>
              <w:t>様式１</w:t>
            </w:r>
            <w:r w:rsidR="00CB326C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6F7C2536" w14:textId="77777777" w:rsidR="00964090" w:rsidRPr="00CB326C" w:rsidRDefault="00964090" w:rsidP="005D6B1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E29CA" w14:paraId="17BED7D5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C32473E" w14:textId="77777777" w:rsidR="00BE29CA" w:rsidRDefault="00BE29CA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0FE40D90" w14:textId="77777777" w:rsidR="00BE29CA" w:rsidRPr="00CB326C" w:rsidRDefault="00BE29CA" w:rsidP="00AE6933">
            <w:pPr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受付票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様式２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AE90057" w14:textId="77777777" w:rsidR="00BE29CA" w:rsidRPr="00CB326C" w:rsidRDefault="00BE29CA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本書</w:t>
            </w:r>
          </w:p>
        </w:tc>
      </w:tr>
      <w:tr w:rsidR="00BE29CA" w14:paraId="248C7693" w14:textId="77777777" w:rsidTr="006A7138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F6AD222" w14:textId="77777777" w:rsidR="00BE29CA" w:rsidRDefault="00BE29CA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00C2E55" w14:textId="77777777" w:rsidR="00BE29CA" w:rsidRPr="00CB326C" w:rsidRDefault="00BE29CA" w:rsidP="00BE29CA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委任状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様式３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E5A2D66" w14:textId="277770CA" w:rsidR="00BE29CA" w:rsidRPr="00CB326C" w:rsidRDefault="00BE29CA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  <w:r w:rsidR="00592B21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D40BEC" w14:paraId="0D62DC76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BADBB0C" w14:textId="77777777" w:rsidR="00D40BEC" w:rsidRDefault="00D40BEC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2ED8671" w14:textId="77777777" w:rsidR="00D40BEC" w:rsidRPr="00CB326C" w:rsidRDefault="00D40BEC" w:rsidP="00D40BEC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使用印鑑届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様式４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D4B50AD" w14:textId="2EB22BC1" w:rsidR="00D40BEC" w:rsidRPr="00CB326C" w:rsidRDefault="00D40BEC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  <w:r w:rsidR="00592B21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2469DE" w14:paraId="7EC72BCB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4B045A7" w14:textId="77777777" w:rsidR="002469DE" w:rsidRDefault="002469DE" w:rsidP="005D6B14">
            <w:pPr>
              <w:rPr>
                <w:sz w:val="22"/>
                <w:lang w:eastAsia="zh-TW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96CE6A5" w14:textId="77777777" w:rsidR="002469DE" w:rsidRPr="00CB326C" w:rsidRDefault="002469DE" w:rsidP="002469DE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担当者届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様式５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01D90CA8" w14:textId="77777777" w:rsidR="002469DE" w:rsidRPr="00CB326C" w:rsidRDefault="002469DE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469DE" w14:paraId="43EA63FA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9E815BE" w14:textId="77777777" w:rsidR="002469DE" w:rsidRDefault="002469DE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796E255" w14:textId="77777777" w:rsidR="002469DE" w:rsidRPr="00CB326C" w:rsidRDefault="00B87486" w:rsidP="00B87486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誓約書</w:t>
            </w:r>
            <w:r w:rsidR="002469DE">
              <w:rPr>
                <w:rFonts w:ascii="ＭＳ 明朝" w:hAnsi="ＭＳ 明朝" w:hint="eastAsia"/>
                <w:sz w:val="22"/>
              </w:rPr>
              <w:t>(</w:t>
            </w:r>
            <w:r w:rsidR="002469DE" w:rsidRPr="00CB326C">
              <w:rPr>
                <w:rFonts w:ascii="ＭＳ 明朝" w:hAnsi="ＭＳ 明朝" w:hint="eastAsia"/>
                <w:sz w:val="22"/>
              </w:rPr>
              <w:t>様式６</w:t>
            </w:r>
            <w:r w:rsidR="002469DE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2759539" w14:textId="77777777" w:rsidR="002469DE" w:rsidRPr="00CB326C" w:rsidRDefault="002469DE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353EA" w14:paraId="6C8DC4AF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20A5779" w14:textId="77777777" w:rsidR="004353EA" w:rsidRDefault="004353EA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31CA74C8" w14:textId="77777777" w:rsidR="004353EA" w:rsidRDefault="004353EA" w:rsidP="00B87486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申立書（様式７）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EEEDC7F" w14:textId="203F0604" w:rsidR="004353EA" w:rsidRPr="00CB326C" w:rsidRDefault="006A7138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必要とする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のみ</w:t>
            </w:r>
            <w:r w:rsidR="00592B21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F2763A" w14:paraId="20DD8FD4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5BF5188" w14:textId="77777777" w:rsidR="00F2763A" w:rsidRDefault="00F2763A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67A78DDE" w14:textId="77777777" w:rsidR="00F2763A" w:rsidRPr="00CB326C" w:rsidRDefault="00F2763A" w:rsidP="00F2763A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実績報告書(</w:t>
            </w:r>
            <w:r w:rsidRPr="00CB326C">
              <w:rPr>
                <w:rFonts w:ascii="ＭＳ 明朝" w:hAnsi="ＭＳ 明朝" w:hint="eastAsia"/>
                <w:sz w:val="22"/>
              </w:rPr>
              <w:t>様式</w:t>
            </w:r>
            <w:r w:rsidR="006A7138">
              <w:rPr>
                <w:rFonts w:ascii="ＭＳ 明朝" w:hAnsi="ＭＳ 明朝" w:hint="eastAsia"/>
                <w:sz w:val="22"/>
              </w:rPr>
              <w:t>８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21FA7815" w14:textId="77777777" w:rsidR="00F2763A" w:rsidRPr="00CB326C" w:rsidRDefault="00F2763A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4151" w14:paraId="641B4FE6" w14:textId="77777777" w:rsidTr="00E34151">
        <w:trPr>
          <w:trHeight w:val="281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6EE37574" w14:textId="77777777" w:rsidR="00E34151" w:rsidRDefault="00E34151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71DE13F" w14:textId="77777777" w:rsidR="00E34151" w:rsidRDefault="00E34151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印鑑証明書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056FC56" w14:textId="77777777" w:rsidR="00E34151" w:rsidRDefault="006A7138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写しを</w:t>
            </w:r>
            <w:r w:rsidR="003D4DBE">
              <w:rPr>
                <w:rFonts w:ascii="ＭＳ Ｐ明朝" w:eastAsia="ＭＳ Ｐ明朝" w:hAnsi="ＭＳ Ｐ明朝" w:hint="eastAsia"/>
                <w:sz w:val="22"/>
                <w:szCs w:val="22"/>
              </w:rPr>
              <w:t>可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</w:p>
        </w:tc>
      </w:tr>
      <w:tr w:rsidR="005D6B14" w14:paraId="554EFA6C" w14:textId="77777777" w:rsidTr="00E3415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6D51089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36E8136A" w14:textId="77777777" w:rsidR="005D6B14" w:rsidRPr="00CB326C" w:rsidRDefault="005D6B14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市税の完納証明書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003D9377" w14:textId="77777777" w:rsidR="005D6B14" w:rsidRPr="00CB326C" w:rsidRDefault="005D6B14" w:rsidP="006A71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  <w:r w:rsidR="006B3369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  <w:r w:rsidR="006A7138">
              <w:rPr>
                <w:rFonts w:ascii="ＭＳ Ｐ明朝" w:eastAsia="ＭＳ Ｐ明朝" w:hAnsi="ＭＳ Ｐ明朝" w:hint="eastAsia"/>
                <w:sz w:val="22"/>
                <w:szCs w:val="22"/>
              </w:rPr>
              <w:t>写しを</w:t>
            </w:r>
            <w:r w:rsidR="00504C08"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可</w:t>
            </w:r>
            <w:r w:rsidR="006A7138"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</w:p>
        </w:tc>
      </w:tr>
      <w:tr w:rsidR="004A42B8" w14:paraId="39FF8D3E" w14:textId="77777777" w:rsidTr="00E966FC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1E9D1EF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22797BE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納税証明書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3F5064E" w14:textId="77777777" w:rsidR="004A42B8" w:rsidRPr="00CB326C" w:rsidRDefault="004A42B8" w:rsidP="006A71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  <w:r w:rsidR="006B3369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</w:t>
            </w:r>
            <w:r w:rsidR="006A7138">
              <w:rPr>
                <w:rFonts w:ascii="ＭＳ Ｐ明朝" w:eastAsia="ＭＳ Ｐ明朝" w:hAnsi="ＭＳ Ｐ明朝" w:hint="eastAsia"/>
                <w:sz w:val="22"/>
                <w:szCs w:val="22"/>
              </w:rPr>
              <w:t>を可</w:t>
            </w:r>
            <w:r w:rsidR="006A7138"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</w:p>
        </w:tc>
      </w:tr>
      <w:tr w:rsidR="00AD7590" w:rsidRPr="00AD7590" w14:paraId="5B51B800" w14:textId="77777777" w:rsidTr="00E966FC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BDA5220" w14:textId="77777777" w:rsidR="00AD7590" w:rsidRPr="00AD7590" w:rsidRDefault="00AD7590" w:rsidP="005D6B14">
            <w:pPr>
              <w:rPr>
                <w:color w:val="FF0000"/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18D5DDC" w14:textId="77777777" w:rsidR="00AD7590" w:rsidRPr="006D3DDE" w:rsidRDefault="00AD7590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</w:rPr>
              <w:t>登記簿謄本又は履歴事項全部証明書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756784B" w14:textId="77777777" w:rsidR="00AD7590" w:rsidRPr="006D3DDE" w:rsidRDefault="00AD7590" w:rsidP="006A71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  <w:szCs w:val="22"/>
              </w:rPr>
              <w:t>写しを可とする</w:t>
            </w:r>
          </w:p>
        </w:tc>
      </w:tr>
      <w:tr w:rsidR="004A42B8" w14:paraId="1DFA3692" w14:textId="77777777" w:rsidTr="0020080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</w:tcPr>
          <w:p w14:paraId="690CC146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single" w:sz="4" w:space="0" w:color="auto"/>
            </w:tcBorders>
          </w:tcPr>
          <w:p w14:paraId="295F7C23" w14:textId="77777777" w:rsidR="004A42B8" w:rsidRPr="006D3DDE" w:rsidRDefault="0068654D" w:rsidP="005D6B14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</w:rPr>
              <w:t>結果通知用封筒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</w:tcPr>
          <w:p w14:paraId="4F2A1F29" w14:textId="70349495" w:rsidR="004A42B8" w:rsidRPr="006D3DDE" w:rsidRDefault="00E5683E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  <w:szCs w:val="22"/>
              </w:rPr>
              <w:t>切手</w:t>
            </w:r>
            <w:r w:rsidR="00947F95">
              <w:rPr>
                <w:rFonts w:ascii="ＭＳ Ｐ明朝" w:eastAsia="ＭＳ Ｐ明朝" w:hAnsi="ＭＳ Ｐ明朝" w:hint="eastAsia"/>
                <w:sz w:val="22"/>
                <w:szCs w:val="22"/>
              </w:rPr>
              <w:t>４１０円分</w:t>
            </w:r>
            <w:r w:rsidRPr="006D3DDE">
              <w:rPr>
                <w:rFonts w:ascii="ＭＳ Ｐ明朝" w:eastAsia="ＭＳ Ｐ明朝" w:hAnsi="ＭＳ Ｐ明朝" w:hint="eastAsia"/>
                <w:sz w:val="22"/>
                <w:szCs w:val="22"/>
              </w:rPr>
              <w:t>を貼付し</w:t>
            </w:r>
            <w:r w:rsidR="006107AD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6D3DDE">
              <w:rPr>
                <w:rFonts w:ascii="ＭＳ Ｐ明朝" w:eastAsia="ＭＳ Ｐ明朝" w:hAnsi="ＭＳ Ｐ明朝" w:hint="eastAsia"/>
                <w:sz w:val="22"/>
                <w:szCs w:val="22"/>
              </w:rPr>
              <w:t>『速達』と朱書きすること。</w:t>
            </w:r>
          </w:p>
        </w:tc>
      </w:tr>
    </w:tbl>
    <w:p w14:paraId="230C4E3E" w14:textId="0B404C60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6107AD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ab/>
      </w:r>
      <w:r w:rsidR="00C6047E">
        <w:rPr>
          <w:sz w:val="22"/>
        </w:rPr>
        <w:tab/>
      </w:r>
      <w:r w:rsidR="00C6047E">
        <w:rPr>
          <w:rFonts w:hint="eastAsia"/>
          <w:sz w:val="22"/>
        </w:rPr>
        <w:t xml:space="preserve">　　</w:t>
      </w:r>
      <w:r w:rsidR="00C6047E">
        <w:rPr>
          <w:rFonts w:hint="eastAsia"/>
          <w:sz w:val="22"/>
        </w:rPr>
        <w:t xml:space="preserve"> </w:t>
      </w:r>
      <w:r w:rsidR="007356E2">
        <w:rPr>
          <w:rFonts w:hint="eastAsia"/>
          <w:sz w:val="22"/>
        </w:rPr>
        <w:t>受付印</w:t>
      </w:r>
    </w:p>
    <w:p w14:paraId="2A2253C7" w14:textId="77777777" w:rsidR="009B6BC8" w:rsidRDefault="0092055D">
      <w:pPr>
        <w:rPr>
          <w:sz w:val="22"/>
        </w:rPr>
      </w:pPr>
      <w:r>
        <w:rPr>
          <w:noProof/>
          <w:sz w:val="22"/>
        </w:rPr>
        <w:pict w14:anchorId="40E70CAF">
          <v:rect id="_x0000_s2074" style="position:absolute;left:0;text-align:left;margin-left:327.75pt;margin-top:6.4pt;width:113.25pt;height:108pt;z-index:251661824" strokeweight=".5pt"/>
        </w:pict>
      </w:r>
    </w:p>
    <w:p w14:paraId="01F4B610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CB326C">
        <w:rPr>
          <w:rFonts w:hint="eastAsia"/>
          <w:sz w:val="22"/>
        </w:rPr>
        <w:t xml:space="preserve">　　　　　　　　</w:t>
      </w:r>
      <w:r w:rsidR="00CB326C">
        <w:rPr>
          <w:rFonts w:hint="eastAsia"/>
          <w:sz w:val="22"/>
        </w:rPr>
        <w:t xml:space="preserve">  </w:t>
      </w:r>
    </w:p>
    <w:p w14:paraId="23F94334" w14:textId="77777777" w:rsidR="009B6BC8" w:rsidRDefault="000C59DF" w:rsidP="00CB32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公立大学法人</w:t>
      </w:r>
      <w:r w:rsidR="00200803">
        <w:rPr>
          <w:rFonts w:hint="eastAsia"/>
          <w:sz w:val="22"/>
        </w:rPr>
        <w:t>福山</w:t>
      </w:r>
      <w:r w:rsidR="00D046E2">
        <w:rPr>
          <w:rFonts w:hint="eastAsia"/>
          <w:sz w:val="22"/>
        </w:rPr>
        <w:t>立大学事務局　学務課</w:t>
      </w:r>
    </w:p>
    <w:sectPr w:rsidR="009B6BC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8C86" w14:textId="77777777" w:rsidR="0092055D" w:rsidRDefault="0092055D" w:rsidP="00AE6933">
      <w:r>
        <w:separator/>
      </w:r>
    </w:p>
  </w:endnote>
  <w:endnote w:type="continuationSeparator" w:id="0">
    <w:p w14:paraId="49E98DC2" w14:textId="77777777" w:rsidR="0092055D" w:rsidRDefault="0092055D" w:rsidP="00A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1368" w14:textId="77777777" w:rsidR="0092055D" w:rsidRDefault="0092055D" w:rsidP="00AE6933">
      <w:r>
        <w:separator/>
      </w:r>
    </w:p>
  </w:footnote>
  <w:footnote w:type="continuationSeparator" w:id="0">
    <w:p w14:paraId="77A84A15" w14:textId="77777777" w:rsidR="0092055D" w:rsidRDefault="0092055D" w:rsidP="00AE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303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554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369C"/>
    <w:rsid w:val="000347B7"/>
    <w:rsid w:val="00051A03"/>
    <w:rsid w:val="000A7047"/>
    <w:rsid w:val="000A7B5B"/>
    <w:rsid w:val="000C3397"/>
    <w:rsid w:val="000C59DF"/>
    <w:rsid w:val="00183958"/>
    <w:rsid w:val="001868AC"/>
    <w:rsid w:val="001B2A4B"/>
    <w:rsid w:val="001C7867"/>
    <w:rsid w:val="001E79BB"/>
    <w:rsid w:val="00200803"/>
    <w:rsid w:val="0021635F"/>
    <w:rsid w:val="00230B56"/>
    <w:rsid w:val="002469DE"/>
    <w:rsid w:val="0039126A"/>
    <w:rsid w:val="003A1D82"/>
    <w:rsid w:val="003D4DBE"/>
    <w:rsid w:val="003E5074"/>
    <w:rsid w:val="004353EA"/>
    <w:rsid w:val="004A42B8"/>
    <w:rsid w:val="00504C08"/>
    <w:rsid w:val="00592B21"/>
    <w:rsid w:val="005C3C0A"/>
    <w:rsid w:val="005D6B14"/>
    <w:rsid w:val="006107AD"/>
    <w:rsid w:val="00631686"/>
    <w:rsid w:val="0068654D"/>
    <w:rsid w:val="00692297"/>
    <w:rsid w:val="006A7138"/>
    <w:rsid w:val="006B3369"/>
    <w:rsid w:val="006C49CB"/>
    <w:rsid w:val="006C7028"/>
    <w:rsid w:val="006D3DDE"/>
    <w:rsid w:val="00723136"/>
    <w:rsid w:val="007356E2"/>
    <w:rsid w:val="00763B15"/>
    <w:rsid w:val="0077510F"/>
    <w:rsid w:val="007C0D98"/>
    <w:rsid w:val="00806BDE"/>
    <w:rsid w:val="0083688D"/>
    <w:rsid w:val="0087369C"/>
    <w:rsid w:val="00894347"/>
    <w:rsid w:val="0092055D"/>
    <w:rsid w:val="00924EEC"/>
    <w:rsid w:val="00947F95"/>
    <w:rsid w:val="00964090"/>
    <w:rsid w:val="009B6BC8"/>
    <w:rsid w:val="009E191F"/>
    <w:rsid w:val="009E31CB"/>
    <w:rsid w:val="00A30F6B"/>
    <w:rsid w:val="00AD7590"/>
    <w:rsid w:val="00AE6933"/>
    <w:rsid w:val="00B22372"/>
    <w:rsid w:val="00B53230"/>
    <w:rsid w:val="00B87486"/>
    <w:rsid w:val="00BB01EE"/>
    <w:rsid w:val="00BE29CA"/>
    <w:rsid w:val="00C37090"/>
    <w:rsid w:val="00C4084E"/>
    <w:rsid w:val="00C6047E"/>
    <w:rsid w:val="00C61721"/>
    <w:rsid w:val="00C80B8F"/>
    <w:rsid w:val="00CA6A1D"/>
    <w:rsid w:val="00CB326C"/>
    <w:rsid w:val="00D046E2"/>
    <w:rsid w:val="00D1146C"/>
    <w:rsid w:val="00D31295"/>
    <w:rsid w:val="00D40BEC"/>
    <w:rsid w:val="00D72058"/>
    <w:rsid w:val="00D9576F"/>
    <w:rsid w:val="00DF5E59"/>
    <w:rsid w:val="00E34151"/>
    <w:rsid w:val="00E35CDE"/>
    <w:rsid w:val="00E5683E"/>
    <w:rsid w:val="00E966FC"/>
    <w:rsid w:val="00EA4D9C"/>
    <w:rsid w:val="00EB0C07"/>
    <w:rsid w:val="00ED4603"/>
    <w:rsid w:val="00F2763A"/>
    <w:rsid w:val="00F604B8"/>
    <w:rsid w:val="00F73ECD"/>
    <w:rsid w:val="00F76301"/>
    <w:rsid w:val="00F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1ED3A90A"/>
  <w15:chartTrackingRefBased/>
  <w15:docId w15:val="{879C39D0-1141-4076-973A-246C861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6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6933"/>
    <w:rPr>
      <w:kern w:val="2"/>
      <w:sz w:val="21"/>
    </w:rPr>
  </w:style>
  <w:style w:type="paragraph" w:styleId="a6">
    <w:name w:val="footer"/>
    <w:basedOn w:val="a"/>
    <w:link w:val="a7"/>
    <w:rsid w:val="00AE6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69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松浦　殊里</cp:lastModifiedBy>
  <cp:revision>9</cp:revision>
  <cp:lastPrinted>2013-03-15T06:31:00Z</cp:lastPrinted>
  <dcterms:created xsi:type="dcterms:W3CDTF">2022-06-02T06:33:00Z</dcterms:created>
  <dcterms:modified xsi:type="dcterms:W3CDTF">2026-05-21T02:58:00Z</dcterms:modified>
</cp:coreProperties>
</file>