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7DB" w14:textId="77777777" w:rsidR="00624D01" w:rsidRDefault="007911B1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7E2FC4">
        <w:rPr>
          <w:rFonts w:hint="eastAsia"/>
          <w:sz w:val="22"/>
        </w:rPr>
        <w:t>４</w:t>
      </w:r>
    </w:p>
    <w:p w14:paraId="3FB6DE3B" w14:textId="77777777" w:rsidR="00624D01" w:rsidRDefault="00624D01">
      <w:pPr>
        <w:rPr>
          <w:rFonts w:hint="eastAsia"/>
          <w:sz w:val="22"/>
        </w:rPr>
      </w:pPr>
    </w:p>
    <w:p w14:paraId="657856D2" w14:textId="77777777" w:rsidR="00624D01" w:rsidRDefault="00624D0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使　用　印　鑑　届</w:t>
      </w:r>
    </w:p>
    <w:p w14:paraId="54A7AAE0" w14:textId="77777777" w:rsidR="00624D01" w:rsidRDefault="00624D01">
      <w:pPr>
        <w:rPr>
          <w:rFonts w:hint="eastAsia"/>
          <w:sz w:val="22"/>
        </w:rPr>
      </w:pPr>
    </w:p>
    <w:p w14:paraId="3F53457E" w14:textId="77777777"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14:paraId="789DBEBF" w14:textId="77777777" w:rsidR="00624D01" w:rsidRDefault="00624D01">
      <w:pPr>
        <w:rPr>
          <w:rFonts w:hint="eastAsia"/>
          <w:sz w:val="22"/>
        </w:rPr>
      </w:pPr>
    </w:p>
    <w:p w14:paraId="56ABACA2" w14:textId="77777777" w:rsidR="00624D01" w:rsidRDefault="001E33CC">
      <w:pPr>
        <w:rPr>
          <w:rFonts w:hint="eastAsia"/>
          <w:sz w:val="22"/>
        </w:rPr>
      </w:pPr>
      <w:r>
        <w:rPr>
          <w:rFonts w:hint="eastAsia"/>
          <w:sz w:val="22"/>
        </w:rPr>
        <w:t>公立大学法人福山市立大学理事長</w:t>
      </w:r>
      <w:r w:rsidR="00624D01">
        <w:rPr>
          <w:rFonts w:hint="eastAsia"/>
          <w:sz w:val="22"/>
        </w:rPr>
        <w:t xml:space="preserve">　　様</w:t>
      </w:r>
    </w:p>
    <w:p w14:paraId="130A9773" w14:textId="77777777" w:rsidR="00624D01" w:rsidRDefault="00624D01">
      <w:pPr>
        <w:rPr>
          <w:rFonts w:hint="eastAsia"/>
          <w:sz w:val="22"/>
        </w:rPr>
      </w:pPr>
    </w:p>
    <w:p w14:paraId="1860CD07" w14:textId="77777777" w:rsidR="00624D01" w:rsidRDefault="00624D01">
      <w:pPr>
        <w:rPr>
          <w:rFonts w:hint="eastAsia"/>
          <w:sz w:val="22"/>
        </w:rPr>
      </w:pPr>
    </w:p>
    <w:p w14:paraId="54A64C80" w14:textId="3613BD24" w:rsidR="00624D01" w:rsidRDefault="00146F85">
      <w:pPr>
        <w:rPr>
          <w:rFonts w:hint="eastAsia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8B8C05B" wp14:editId="38F8A662">
                <wp:simplePos x="0" y="0"/>
                <wp:positionH relativeFrom="column">
                  <wp:posOffset>3110865</wp:posOffset>
                </wp:positionH>
                <wp:positionV relativeFrom="paragraph">
                  <wp:posOffset>15240</wp:posOffset>
                </wp:positionV>
                <wp:extent cx="904875" cy="876300"/>
                <wp:effectExtent l="0" t="0" r="0" b="0"/>
                <wp:wrapNone/>
                <wp:docPr id="87861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84AA" id="Rectangle 6" o:spid="_x0000_s1026" style="position:absolute;margin-left:244.95pt;margin-top:1.2pt;width:71.25pt;height:6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8358F" wp14:editId="4433CA7E">
                <wp:simplePos x="0" y="0"/>
                <wp:positionH relativeFrom="column">
                  <wp:posOffset>5139690</wp:posOffset>
                </wp:positionH>
                <wp:positionV relativeFrom="paragraph">
                  <wp:posOffset>62865</wp:posOffset>
                </wp:positionV>
                <wp:extent cx="485775" cy="280035"/>
                <wp:effectExtent l="0" t="0" r="0" b="0"/>
                <wp:wrapNone/>
                <wp:docPr id="6487858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31CF9" w14:textId="77777777" w:rsidR="00234C07" w:rsidRDefault="00941FC5" w:rsidP="00234C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234C0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  <w:p w14:paraId="1D0B7B77" w14:textId="77777777" w:rsidR="00234C07" w:rsidRDefault="00234C07" w:rsidP="00234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8358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4.7pt;margin-top:4.95pt;width:38.2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" stroked="f">
                <v:textbox>
                  <w:txbxContent>
                    <w:p w14:paraId="6BD31CF9" w14:textId="77777777" w:rsidR="00234C07" w:rsidRDefault="00941FC5" w:rsidP="00234C0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</w:t>
                      </w:r>
                      <w:r w:rsidR="00234C07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  <w:p w14:paraId="1D0B7B77" w14:textId="77777777" w:rsidR="00234C07" w:rsidRDefault="00234C07" w:rsidP="00234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0AD1A4DE" w14:textId="53F0CEB6" w:rsidR="00624D01" w:rsidRDefault="00146F85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EB61E7" wp14:editId="0ED6726F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19728972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7950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" o:allowincell="f" strokeweight=".25pt">
                <v:stroke dashstyle="1 1" endcap="round"/>
              </v:line>
            </w:pict>
          </mc:Fallback>
        </mc:AlternateContent>
      </w:r>
    </w:p>
    <w:p w14:paraId="27AE8E60" w14:textId="3D3C5DCD" w:rsidR="00624D01" w:rsidRDefault="00146F85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17A22D" wp14:editId="6CC42E98">
                <wp:simplePos x="0" y="0"/>
                <wp:positionH relativeFrom="column">
                  <wp:posOffset>4981575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B99E46" id="Oval 2" o:spid="_x0000_s1026" style="position:absolute;margin-left:392.25pt;margin-top:0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6E98B56A" w14:textId="19FB97F1" w:rsidR="00624D01" w:rsidRDefault="00146F85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9B56839" wp14:editId="5135DA11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4901679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BFCCE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" o:allowincell="f" strokeweight=".25pt">
                <v:stroke dashstyle="1 1" endcap="round"/>
              </v:line>
            </w:pict>
          </mc:Fallback>
        </mc:AlternateContent>
      </w:r>
    </w:p>
    <w:p w14:paraId="73749AB7" w14:textId="77777777" w:rsidR="00624D01" w:rsidRDefault="00624D0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5B605E62" w14:textId="36CD7B49" w:rsidR="00624D01" w:rsidRDefault="00146F85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C1E50" wp14:editId="68739FFC">
                <wp:simplePos x="0" y="0"/>
                <wp:positionH relativeFrom="column">
                  <wp:posOffset>2466975</wp:posOffset>
                </wp:positionH>
                <wp:positionV relativeFrom="paragraph">
                  <wp:posOffset>114300</wp:posOffset>
                </wp:positionV>
                <wp:extent cx="2672715" cy="342900"/>
                <wp:effectExtent l="0" t="0" r="0" b="0"/>
                <wp:wrapNone/>
                <wp:docPr id="8606736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57430" w14:textId="77777777" w:rsidR="00624D01" w:rsidRDefault="00624D01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ED68F7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FE20C6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FE20C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1E50" id="Text Box 12" o:spid="_x0000_s1027" type="#_x0000_t202" style="position:absolute;left:0;text-align:left;margin-left:194.25pt;margin-top:9pt;width:210.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" stroked="f">
                <v:textbox>
                  <w:txbxContent>
                    <w:p w14:paraId="09957430" w14:textId="77777777" w:rsidR="00624D01" w:rsidRDefault="00624D01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ED68F7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FE20C6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FE20C6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D3A11A" wp14:editId="1C426DE5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20821999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BC53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" o:allowincell="f" strokeweight=".25pt">
                <v:stroke dashstyle="1 1" endcap="round"/>
              </v:line>
            </w:pict>
          </mc:Fallback>
        </mc:AlternateContent>
      </w:r>
    </w:p>
    <w:p w14:paraId="1B11B1D7" w14:textId="77777777" w:rsidR="00624D01" w:rsidRDefault="00624D01">
      <w:pPr>
        <w:rPr>
          <w:rFonts w:hint="eastAsia"/>
          <w:sz w:val="22"/>
        </w:rPr>
      </w:pPr>
    </w:p>
    <w:p w14:paraId="10E04F96" w14:textId="77777777" w:rsidR="00624D01" w:rsidRDefault="00624D01">
      <w:pPr>
        <w:rPr>
          <w:rFonts w:hint="eastAsia"/>
          <w:sz w:val="22"/>
        </w:rPr>
      </w:pPr>
    </w:p>
    <w:p w14:paraId="0859F61A" w14:textId="77777777" w:rsidR="00624D01" w:rsidRDefault="00624D01">
      <w:pPr>
        <w:rPr>
          <w:rFonts w:hint="eastAsia"/>
          <w:sz w:val="22"/>
        </w:rPr>
      </w:pPr>
    </w:p>
    <w:p w14:paraId="7E42F74B" w14:textId="77777777" w:rsidR="00624D01" w:rsidRDefault="00624D01" w:rsidP="004D36D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次の印鑑は</w:t>
      </w:r>
      <w:r w:rsidR="00ED68F7">
        <w:rPr>
          <w:rFonts w:hint="eastAsia"/>
          <w:sz w:val="22"/>
        </w:rPr>
        <w:t>、</w:t>
      </w:r>
      <w:r w:rsidR="003614ED" w:rsidRPr="003614ED">
        <w:rPr>
          <w:rFonts w:hint="eastAsia"/>
          <w:sz w:val="22"/>
        </w:rPr>
        <w:t>公立大学法人福山市立大学長期保全計画策定業務委託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</w:t>
      </w:r>
      <w:r w:rsidR="00BE7770">
        <w:rPr>
          <w:rFonts w:hint="eastAsia"/>
          <w:sz w:val="22"/>
        </w:rPr>
        <w:t>し</w:t>
      </w:r>
      <w:r w:rsidR="00ED68F7">
        <w:rPr>
          <w:rFonts w:hint="eastAsia"/>
          <w:sz w:val="22"/>
        </w:rPr>
        <w:t>、</w:t>
      </w:r>
      <w:r w:rsidR="00BE7770">
        <w:rPr>
          <w:rFonts w:hint="eastAsia"/>
          <w:sz w:val="22"/>
        </w:rPr>
        <w:t>契約の締結並びに代金の請求及び受領に使用するため</w:t>
      </w:r>
      <w:r w:rsidR="00ED68F7">
        <w:rPr>
          <w:rFonts w:hint="eastAsia"/>
          <w:sz w:val="22"/>
        </w:rPr>
        <w:t>、</w:t>
      </w:r>
      <w:r w:rsidR="00BE7770">
        <w:rPr>
          <w:rFonts w:hint="eastAsia"/>
          <w:sz w:val="22"/>
        </w:rPr>
        <w:t>届け出ま</w:t>
      </w:r>
      <w:r w:rsidR="00BB1734">
        <w:rPr>
          <w:rFonts w:hint="eastAsia"/>
          <w:sz w:val="22"/>
        </w:rPr>
        <w:t>す</w:t>
      </w:r>
      <w:r>
        <w:rPr>
          <w:rFonts w:hint="eastAsia"/>
          <w:sz w:val="22"/>
        </w:rPr>
        <w:t>。</w:t>
      </w:r>
    </w:p>
    <w:p w14:paraId="6A15ECC2" w14:textId="77777777" w:rsidR="00624D01" w:rsidRPr="005C44B3" w:rsidRDefault="00624D01">
      <w:pPr>
        <w:rPr>
          <w:rFonts w:hint="eastAsia"/>
          <w:sz w:val="22"/>
        </w:rPr>
      </w:pPr>
    </w:p>
    <w:p w14:paraId="6628B9B2" w14:textId="77777777" w:rsidR="00624D01" w:rsidRDefault="00624D01">
      <w:pPr>
        <w:rPr>
          <w:rFonts w:hint="eastAsia"/>
          <w:sz w:val="22"/>
        </w:rPr>
      </w:pPr>
    </w:p>
    <w:p w14:paraId="4368DF18" w14:textId="77777777" w:rsidR="00624D01" w:rsidRDefault="00624D01">
      <w:pPr>
        <w:rPr>
          <w:rFonts w:hint="eastAsia"/>
          <w:sz w:val="22"/>
        </w:rPr>
      </w:pPr>
    </w:p>
    <w:p w14:paraId="2943781B" w14:textId="77777777" w:rsidR="00624D01" w:rsidRDefault="00234C0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1C637C3A" w14:textId="77777777" w:rsidR="00624D01" w:rsidRDefault="00624D01">
      <w:pPr>
        <w:rPr>
          <w:rFonts w:hint="eastAsia"/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37706BFE" w14:textId="77777777" w:rsidTr="00923222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360" w:type="dxa"/>
            <w:vAlign w:val="center"/>
          </w:tcPr>
          <w:p w14:paraId="2FA17D6F" w14:textId="77777777" w:rsidR="00923222" w:rsidRDefault="009232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6155E649" w14:textId="77777777" w:rsidR="00923222" w:rsidRDefault="00923222">
            <w:pPr>
              <w:rPr>
                <w:rFonts w:hint="eastAsia"/>
                <w:sz w:val="22"/>
              </w:rPr>
            </w:pPr>
          </w:p>
        </w:tc>
      </w:tr>
    </w:tbl>
    <w:p w14:paraId="6EEBB135" w14:textId="77777777" w:rsidR="00624D01" w:rsidRDefault="00624D01">
      <w:pPr>
        <w:rPr>
          <w:rFonts w:hint="eastAsia"/>
          <w:sz w:val="22"/>
        </w:rPr>
      </w:pPr>
    </w:p>
    <w:p w14:paraId="62FA3876" w14:textId="77777777" w:rsidR="00624D01" w:rsidRDefault="00624D01">
      <w:pPr>
        <w:rPr>
          <w:rFonts w:hint="eastAsia"/>
          <w:sz w:val="22"/>
        </w:rPr>
      </w:pPr>
    </w:p>
    <w:p w14:paraId="3454EA99" w14:textId="77777777" w:rsidR="00624D01" w:rsidRPr="00FE20C6" w:rsidRDefault="00624D01">
      <w:pPr>
        <w:rPr>
          <w:rFonts w:hint="eastAsia"/>
          <w:szCs w:val="21"/>
        </w:rPr>
      </w:pPr>
      <w:r w:rsidRPr="00FE20C6">
        <w:rPr>
          <w:rFonts w:hint="eastAsia"/>
          <w:szCs w:val="21"/>
        </w:rPr>
        <w:t>※この届出書は</w:t>
      </w:r>
      <w:r w:rsidR="00ED68F7">
        <w:rPr>
          <w:rFonts w:hint="eastAsia"/>
          <w:szCs w:val="21"/>
        </w:rPr>
        <w:t>、</w:t>
      </w:r>
      <w:r w:rsidR="00234C07" w:rsidRPr="00FE20C6">
        <w:rPr>
          <w:rFonts w:hint="eastAsia"/>
          <w:szCs w:val="21"/>
        </w:rPr>
        <w:t>代表者印</w:t>
      </w:r>
      <w:r w:rsidRPr="00FE20C6">
        <w:rPr>
          <w:rFonts w:hint="eastAsia"/>
          <w:szCs w:val="21"/>
        </w:rPr>
        <w:t>と異なる印鑑を</w:t>
      </w:r>
      <w:r w:rsidR="006B312B" w:rsidRPr="00FE20C6">
        <w:rPr>
          <w:rFonts w:hint="eastAsia"/>
          <w:szCs w:val="21"/>
        </w:rPr>
        <w:t>入札及び</w:t>
      </w:r>
      <w:r w:rsidRPr="00FE20C6">
        <w:rPr>
          <w:rFonts w:hint="eastAsia"/>
          <w:szCs w:val="21"/>
        </w:rPr>
        <w:t>契約時に使用する場合のみ提出すること。</w:t>
      </w:r>
      <w:r w:rsidR="003614ED">
        <w:rPr>
          <w:rFonts w:hint="eastAsia"/>
          <w:szCs w:val="21"/>
        </w:rPr>
        <w:t xml:space="preserve">「様式３　</w:t>
      </w:r>
      <w:r w:rsidR="00AF7400" w:rsidRPr="00FE20C6">
        <w:rPr>
          <w:rFonts w:hint="eastAsia"/>
          <w:szCs w:val="21"/>
        </w:rPr>
        <w:t>委任状</w:t>
      </w:r>
      <w:r w:rsidR="003614ED">
        <w:rPr>
          <w:rFonts w:hint="eastAsia"/>
          <w:szCs w:val="21"/>
        </w:rPr>
        <w:t>」</w:t>
      </w:r>
      <w:r w:rsidR="00AF7400" w:rsidRPr="00FE20C6">
        <w:rPr>
          <w:rFonts w:hint="eastAsia"/>
          <w:szCs w:val="21"/>
        </w:rPr>
        <w:t>の提出があり</w:t>
      </w:r>
      <w:r w:rsidR="00ED68F7">
        <w:rPr>
          <w:rFonts w:hint="eastAsia"/>
          <w:szCs w:val="21"/>
        </w:rPr>
        <w:t>、</w:t>
      </w:r>
      <w:r w:rsidR="00AF7400" w:rsidRPr="00FE20C6">
        <w:rPr>
          <w:rFonts w:hint="eastAsia"/>
          <w:szCs w:val="21"/>
        </w:rPr>
        <w:t>その使用印</w:t>
      </w:r>
      <w:r w:rsidR="00923222" w:rsidRPr="00FE20C6">
        <w:rPr>
          <w:rFonts w:hint="eastAsia"/>
          <w:szCs w:val="21"/>
        </w:rPr>
        <w:t>を使用する場合</w:t>
      </w:r>
      <w:r w:rsidR="00FE20C6" w:rsidRPr="00FE20C6">
        <w:rPr>
          <w:rFonts w:hint="eastAsia"/>
          <w:szCs w:val="21"/>
        </w:rPr>
        <w:t>は</w:t>
      </w:r>
      <w:r w:rsidR="00ED68F7">
        <w:rPr>
          <w:rFonts w:hint="eastAsia"/>
          <w:szCs w:val="21"/>
        </w:rPr>
        <w:t>、</w:t>
      </w:r>
      <w:r w:rsidR="00923222" w:rsidRPr="00FE20C6">
        <w:rPr>
          <w:rFonts w:hint="eastAsia"/>
          <w:szCs w:val="21"/>
        </w:rPr>
        <w:t>本書は不要で</w:t>
      </w:r>
      <w:r w:rsidR="00FE20C6" w:rsidRPr="00FE20C6">
        <w:rPr>
          <w:rFonts w:hint="eastAsia"/>
          <w:szCs w:val="21"/>
        </w:rPr>
        <w:t>ある。</w:t>
      </w:r>
    </w:p>
    <w:sectPr w:rsidR="00624D01" w:rsidRPr="00FE20C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E094" w14:textId="77777777" w:rsidR="00F652F7" w:rsidRDefault="00F652F7" w:rsidP="00FE20C6">
      <w:r>
        <w:separator/>
      </w:r>
    </w:p>
  </w:endnote>
  <w:endnote w:type="continuationSeparator" w:id="0">
    <w:p w14:paraId="6331485D" w14:textId="77777777" w:rsidR="00F652F7" w:rsidRDefault="00F652F7" w:rsidP="00FE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0B53" w14:textId="77777777" w:rsidR="00F652F7" w:rsidRDefault="00F652F7" w:rsidP="00FE20C6">
      <w:r>
        <w:separator/>
      </w:r>
    </w:p>
  </w:footnote>
  <w:footnote w:type="continuationSeparator" w:id="0">
    <w:p w14:paraId="158297DC" w14:textId="77777777" w:rsidR="00F652F7" w:rsidRDefault="00F652F7" w:rsidP="00FE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2C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88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204FE"/>
    <w:rsid w:val="00146F85"/>
    <w:rsid w:val="001E33CC"/>
    <w:rsid w:val="001F65F8"/>
    <w:rsid w:val="00234C07"/>
    <w:rsid w:val="00235A24"/>
    <w:rsid w:val="00322E8A"/>
    <w:rsid w:val="003614ED"/>
    <w:rsid w:val="004D3160"/>
    <w:rsid w:val="004D36DC"/>
    <w:rsid w:val="004D66F1"/>
    <w:rsid w:val="00507962"/>
    <w:rsid w:val="00522117"/>
    <w:rsid w:val="00575F29"/>
    <w:rsid w:val="005C44B3"/>
    <w:rsid w:val="00624D01"/>
    <w:rsid w:val="006679B0"/>
    <w:rsid w:val="006B312B"/>
    <w:rsid w:val="00780D6C"/>
    <w:rsid w:val="007911B1"/>
    <w:rsid w:val="0079697C"/>
    <w:rsid w:val="007D2FE5"/>
    <w:rsid w:val="007E2FC4"/>
    <w:rsid w:val="00877F8D"/>
    <w:rsid w:val="008977A7"/>
    <w:rsid w:val="00923222"/>
    <w:rsid w:val="00941FC5"/>
    <w:rsid w:val="00946493"/>
    <w:rsid w:val="00967E6D"/>
    <w:rsid w:val="009F0690"/>
    <w:rsid w:val="00A01AF3"/>
    <w:rsid w:val="00AF7400"/>
    <w:rsid w:val="00BB1734"/>
    <w:rsid w:val="00BE7770"/>
    <w:rsid w:val="00C14D3C"/>
    <w:rsid w:val="00C463C8"/>
    <w:rsid w:val="00D35178"/>
    <w:rsid w:val="00E75C1F"/>
    <w:rsid w:val="00ED68F7"/>
    <w:rsid w:val="00F652F7"/>
    <w:rsid w:val="00F80804"/>
    <w:rsid w:val="00FD0AD0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2C52F"/>
  <w14:defaultImageDpi w14:val="300"/>
  <w15:chartTrackingRefBased/>
  <w15:docId w15:val="{F1DA2F8B-F8CD-44CF-B621-F983759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E2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20C6"/>
    <w:rPr>
      <w:kern w:val="2"/>
      <w:sz w:val="21"/>
    </w:rPr>
  </w:style>
  <w:style w:type="paragraph" w:styleId="a5">
    <w:name w:val="footer"/>
    <w:basedOn w:val="a"/>
    <w:link w:val="a6"/>
    <w:rsid w:val="00FE2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20C6"/>
    <w:rPr>
      <w:kern w:val="2"/>
      <w:sz w:val="21"/>
    </w:rPr>
  </w:style>
  <w:style w:type="paragraph" w:styleId="a7">
    <w:name w:val="Balloon Text"/>
    <w:basedOn w:val="a"/>
    <w:link w:val="a8"/>
    <w:rsid w:val="004D316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D31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151</Characters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様式７号</vt:lpstr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2022-02-25T08:32:00Z</cp:lastPrinted>
  <dcterms:created xsi:type="dcterms:W3CDTF">2026-04-15T08:25:00Z</dcterms:created>
  <dcterms:modified xsi:type="dcterms:W3CDTF">2026-04-15T08:25:00Z</dcterms:modified>
</cp:coreProperties>
</file>